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E5702" w14:textId="5160C386"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附件：</w:t>
      </w:r>
    </w:p>
    <w:p w14:paraId="1FECCAC9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A2C3997" w14:textId="327B9824"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A10D08">
        <w:rPr>
          <w:rFonts w:ascii="黑体" w:eastAsia="黑体" w:hint="eastAsia"/>
          <w:b/>
          <w:sz w:val="32"/>
          <w:szCs w:val="32"/>
        </w:rPr>
        <w:t>六</w:t>
      </w:r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  <w:r w:rsidR="00D16FE5">
        <w:rPr>
          <w:rFonts w:ascii="黑体" w:eastAsia="黑体" w:hint="eastAsia"/>
          <w:b/>
          <w:sz w:val="32"/>
          <w:szCs w:val="32"/>
        </w:rPr>
        <w:t>、第</w:t>
      </w:r>
      <w:r w:rsidR="00A10D08">
        <w:rPr>
          <w:rFonts w:ascii="黑体" w:eastAsia="黑体" w:hint="eastAsia"/>
          <w:b/>
          <w:sz w:val="32"/>
          <w:szCs w:val="32"/>
        </w:rPr>
        <w:t>七</w:t>
      </w:r>
      <w:r w:rsidR="00D16FE5">
        <w:rPr>
          <w:rFonts w:ascii="黑体" w:eastAsia="黑体" w:hint="eastAsia"/>
          <w:b/>
          <w:sz w:val="32"/>
          <w:szCs w:val="32"/>
        </w:rPr>
        <w:t>期</w:t>
      </w:r>
    </w:p>
    <w:p w14:paraId="6DAA3503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14:paraId="35C0A828" w14:textId="77777777"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5F66E3">
        <w:rPr>
          <w:rFonts w:ascii="黑体" w:eastAsia="黑体" w:hint="eastAsia"/>
          <w:b/>
          <w:sz w:val="32"/>
          <w:szCs w:val="32"/>
        </w:rPr>
        <w:t>一般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14:paraId="3AFFC7F2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1A65859" w14:textId="77777777"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598021B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395B35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10E7E6D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541509AB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620B884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70538029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E68876D" w14:textId="77777777"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1B20350B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3D9FB5A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30956AF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84F513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5EA819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0797D6D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FCDB20F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1134E635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570435D" w14:textId="77777777"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2ED524E5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41F5446D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794EDE43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61B1BA48" w14:textId="77777777"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7A44456D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28286EAB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322A6A91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14:paraId="05F0B04C" w14:textId="77777777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14:paraId="20470B5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608B4AE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5AC50CC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54891DF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B4F727C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14:paraId="21E7CC2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548FA41F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25981CB2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57918D90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14:paraId="71A79231" w14:textId="77777777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14:paraId="7DA8050F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31D70C2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21FA302D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1616F96E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6BA497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5E95EE1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8DC2C9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D71CAA9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44A04CE0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54B1F69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4A4D775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18E8FE5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E2F19F7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51788FAF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192D01B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EA6CA53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0FACC8F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72A76F0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1C5BF0BC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2FE7032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4003DF03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6F8F5E76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6A27D60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54B4388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036A829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820879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C55C8C1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7622D473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14:paraId="313D3904" w14:textId="77777777"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4C114F7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4E4DF849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203AD6F9" w14:textId="77777777"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14:paraId="035076A5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520353BA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64AFE89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4B7A3FB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2BEB5A6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7EF7CBC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C874C33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40E44F04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11B8135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DCAB4A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4480CEB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483D4601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0D8314D3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78C2A36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E030AC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35C1008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2DFA9B4" w14:textId="77777777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14:paraId="71B378D7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0D2FC034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BED342C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55F77F68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14:paraId="281DF564" w14:textId="77777777" w:rsidTr="00DC7C90">
        <w:trPr>
          <w:trHeight w:val="2962"/>
        </w:trPr>
        <w:tc>
          <w:tcPr>
            <w:tcW w:w="1135" w:type="dxa"/>
            <w:vAlign w:val="center"/>
          </w:tcPr>
          <w:p w14:paraId="297E079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62F6750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23F4CF29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01BC1929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83C5F03" w14:textId="77777777" w:rsidTr="00DC7C90">
        <w:trPr>
          <w:trHeight w:val="3537"/>
        </w:trPr>
        <w:tc>
          <w:tcPr>
            <w:tcW w:w="1135" w:type="dxa"/>
            <w:vAlign w:val="center"/>
          </w:tcPr>
          <w:p w14:paraId="205BB95A" w14:textId="77777777"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79E268C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7DDA1472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324F5353" w14:textId="77777777"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4970AFE6" w14:textId="77777777" w:rsidTr="00DC7C90">
        <w:trPr>
          <w:trHeight w:val="3166"/>
        </w:trPr>
        <w:tc>
          <w:tcPr>
            <w:tcW w:w="1135" w:type="dxa"/>
            <w:vAlign w:val="center"/>
          </w:tcPr>
          <w:p w14:paraId="2F15B0FC" w14:textId="77777777"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6E33848B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14:paraId="4A8C28B2" w14:textId="77777777" w:rsidTr="00DC7C90">
        <w:trPr>
          <w:trHeight w:val="3055"/>
        </w:trPr>
        <w:tc>
          <w:tcPr>
            <w:tcW w:w="1135" w:type="dxa"/>
            <w:vAlign w:val="center"/>
          </w:tcPr>
          <w:p w14:paraId="0318D78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6B105E9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6E0A4BF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1C11CDB4" w14:textId="77777777"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20D2D0F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E867AE7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825E3D6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0A23C38" w14:textId="77777777"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AED0204" w14:textId="77777777"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51732CD8" w14:textId="77777777"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14:paraId="73B4822A" w14:textId="77777777" w:rsidTr="00DC7C90">
        <w:trPr>
          <w:trHeight w:val="3088"/>
        </w:trPr>
        <w:tc>
          <w:tcPr>
            <w:tcW w:w="1135" w:type="dxa"/>
            <w:vAlign w:val="center"/>
          </w:tcPr>
          <w:p w14:paraId="7E02006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2DD6D4D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5B069DE" w14:textId="77777777"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BDA25BD" w14:textId="77777777"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AE6B76C" w14:textId="77777777"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0179C81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4DBB47E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BA7FF06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6EF419B" w14:textId="77777777"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14:paraId="65B9B1F6" w14:textId="77777777" w:rsidTr="00DC7C90">
        <w:trPr>
          <w:trHeight w:val="3392"/>
        </w:trPr>
        <w:tc>
          <w:tcPr>
            <w:tcW w:w="1135" w:type="dxa"/>
            <w:vAlign w:val="center"/>
          </w:tcPr>
          <w:p w14:paraId="6EF28190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68615856" w14:textId="77777777"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14:paraId="7986D226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439061F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5AACB917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2F457B6D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79CD6CC" w14:textId="77777777" w:rsidR="00E33656" w:rsidRPr="008F34F2" w:rsidRDefault="00DE4A77" w:rsidP="00DE4A7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(注：在线审核确认)</w:t>
            </w:r>
          </w:p>
          <w:p w14:paraId="76E90D8C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1FED1F2F" w14:textId="77777777"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66D2085E" w14:textId="77777777"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0DFC6" w14:textId="77777777" w:rsidR="00ED1DEE" w:rsidRDefault="00ED1DEE">
      <w:r>
        <w:separator/>
      </w:r>
    </w:p>
  </w:endnote>
  <w:endnote w:type="continuationSeparator" w:id="0">
    <w:p w14:paraId="43511A66" w14:textId="77777777" w:rsidR="00ED1DEE" w:rsidRDefault="00ED1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Page Numbers (Bottom of Page)"/>
        <w:docPartUnique/>
      </w:docPartObj>
    </w:sdtPr>
    <w:sdtEndPr/>
    <w:sdtContent>
      <w:p w14:paraId="1703EE0B" w14:textId="77777777" w:rsidR="00EB6059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677" w:rsidRPr="00D93677">
          <w:rPr>
            <w:noProof/>
            <w:lang w:val="zh-CN"/>
          </w:rPr>
          <w:t>4</w:t>
        </w:r>
        <w:r>
          <w:fldChar w:fldCharType="end"/>
        </w:r>
      </w:p>
    </w:sdtContent>
  </w:sdt>
  <w:p w14:paraId="0CCFDC10" w14:textId="77777777" w:rsidR="00EB6059" w:rsidRDefault="00EB605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0AB94" w14:textId="77777777" w:rsidR="00ED1DEE" w:rsidRDefault="00ED1DEE">
      <w:r>
        <w:separator/>
      </w:r>
    </w:p>
  </w:footnote>
  <w:footnote w:type="continuationSeparator" w:id="0">
    <w:p w14:paraId="40F444D9" w14:textId="77777777" w:rsidR="00ED1DEE" w:rsidRDefault="00ED1D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56"/>
    <w:rsid w:val="000F1FFE"/>
    <w:rsid w:val="00194864"/>
    <w:rsid w:val="001C1812"/>
    <w:rsid w:val="00206B31"/>
    <w:rsid w:val="004015E8"/>
    <w:rsid w:val="004513B7"/>
    <w:rsid w:val="004B77C5"/>
    <w:rsid w:val="0057160A"/>
    <w:rsid w:val="005E2B63"/>
    <w:rsid w:val="005F66E3"/>
    <w:rsid w:val="00671AA5"/>
    <w:rsid w:val="007547B0"/>
    <w:rsid w:val="00825FAB"/>
    <w:rsid w:val="008530E9"/>
    <w:rsid w:val="008A2C40"/>
    <w:rsid w:val="00993B79"/>
    <w:rsid w:val="00A10D08"/>
    <w:rsid w:val="00A24E1B"/>
    <w:rsid w:val="00A52914"/>
    <w:rsid w:val="00A87322"/>
    <w:rsid w:val="00AF2480"/>
    <w:rsid w:val="00B803AB"/>
    <w:rsid w:val="00B87106"/>
    <w:rsid w:val="00CA1AAF"/>
    <w:rsid w:val="00D16FE5"/>
    <w:rsid w:val="00D92134"/>
    <w:rsid w:val="00D93677"/>
    <w:rsid w:val="00DE4A77"/>
    <w:rsid w:val="00E33656"/>
    <w:rsid w:val="00E75D37"/>
    <w:rsid w:val="00EB6059"/>
    <w:rsid w:val="00ED1DEE"/>
    <w:rsid w:val="00F122C8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3B57A"/>
  <w15:docId w15:val="{38729658-AF45-4926-8256-A47E806D1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33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2</cp:revision>
  <dcterms:created xsi:type="dcterms:W3CDTF">2024-07-19T03:35:00Z</dcterms:created>
  <dcterms:modified xsi:type="dcterms:W3CDTF">2024-07-19T03:35:00Z</dcterms:modified>
</cp:coreProperties>
</file>